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DF" w:rsidRDefault="004A22DF" w:rsidP="004A43AD">
      <w:pPr>
        <w:pStyle w:val="Naslov2"/>
        <w:jc w:val="center"/>
        <w:rPr>
          <w:rStyle w:val="Krepko"/>
          <w:bCs w:val="0"/>
          <w:color w:val="auto"/>
        </w:rPr>
      </w:pPr>
      <w:r w:rsidRPr="004A43AD">
        <w:rPr>
          <w:rStyle w:val="Krepko"/>
          <w:bCs w:val="0"/>
          <w:color w:val="auto"/>
        </w:rPr>
        <w:t>Sobotni program Križnikovega festivala</w:t>
      </w:r>
    </w:p>
    <w:p w:rsidR="004A43AD" w:rsidRPr="004A43AD" w:rsidRDefault="004A43AD" w:rsidP="004A43AD">
      <w:bookmarkStart w:id="0" w:name="_GoBack"/>
      <w:bookmarkEnd w:id="0"/>
    </w:p>
    <w:p w:rsidR="004A22DF" w:rsidRDefault="004A22DF" w:rsidP="004A22DF">
      <w:pPr>
        <w:pStyle w:val="Naslov2"/>
      </w:pPr>
      <w:r>
        <w:rPr>
          <w:rStyle w:val="Krepko"/>
          <w:b w:val="0"/>
          <w:bCs w:val="0"/>
          <w:u w:val="single"/>
        </w:rPr>
        <w:t>Sobota, 4.9., ob 10.00, Trojane, Igrišče pri gasilskem domu</w:t>
      </w:r>
    </w:p>
    <w:p w:rsidR="004A22DF" w:rsidRDefault="004A22DF" w:rsidP="004A22DF">
      <w:pPr>
        <w:pStyle w:val="Naslov4"/>
      </w:pPr>
      <w:r>
        <w:rPr>
          <w:rStyle w:val="Krepko"/>
          <w:b w:val="0"/>
          <w:bCs w:val="0"/>
        </w:rPr>
        <w:t>Križnik na Trojanah</w:t>
      </w:r>
    </w:p>
    <w:p w:rsidR="004A22DF" w:rsidRDefault="004A22DF" w:rsidP="004A22DF">
      <w:pPr>
        <w:pStyle w:val="Navadensplet"/>
      </w:pPr>
      <w:r>
        <w:t>Boštjan Gorenc – Pižama pripravlja izbor avtorskih pravljic, ki jih bo napletal s pomočjo glasbenika Srečka Meha, mojstra violinskih strun in še marsičesa. Duo Vroča župa pa prinaša kombinacijo svojih pripovedovalskih uspešnic in novih še ne slišanih zgodb.</w:t>
      </w:r>
    </w:p>
    <w:p w:rsidR="004A22DF" w:rsidRDefault="004A22DF" w:rsidP="004A22DF">
      <w:pPr>
        <w:pStyle w:val="Naslov2"/>
      </w:pPr>
      <w:r>
        <w:rPr>
          <w:rStyle w:val="Krepko"/>
          <w:b w:val="0"/>
          <w:bCs w:val="0"/>
          <w:u w:val="single"/>
        </w:rPr>
        <w:t>Sobota, 4.9., od 13.00 do 17.30, Motnik park Pod lipami</w:t>
      </w:r>
    </w:p>
    <w:p w:rsidR="004A22DF" w:rsidRDefault="004A22DF" w:rsidP="004A22DF">
      <w:pPr>
        <w:pStyle w:val="Naslov4"/>
      </w:pPr>
      <w:r>
        <w:rPr>
          <w:rStyle w:val="Krepko"/>
          <w:b w:val="0"/>
          <w:bCs w:val="0"/>
        </w:rPr>
        <w:t>Sobotno pravljično popoldne </w:t>
      </w:r>
    </w:p>
    <w:p w:rsidR="004A22DF" w:rsidRDefault="004A22DF" w:rsidP="004A22DF">
      <w:pPr>
        <w:pStyle w:val="Navadensplet"/>
      </w:pPr>
      <w:r>
        <w:t xml:space="preserve">Otroci se bodo skupaj s starši od 13. ure dalje lahko igrali in ustvarjali v parku Pod lipami, prebirali knjige v knjižnici pod krošnjami, se sprehodili po čutni poti, si ogledali plesno predstavo in predvsem uživali v družbi rastlin in pravljic. Vsi mladi raziskovalci se bodo lahko odpravili na skrivnosti polno Gozdno pot. V popoldanskih urah boste lahko v prijetni senci lip prisluhnili pravljicam, ki bodo pospremile podelitev priznanj likovnega natečaja </w:t>
      </w:r>
      <w:r>
        <w:rPr>
          <w:rStyle w:val="Krepko"/>
        </w:rPr>
        <w:t>Podobe Križnikovih pravljic.</w:t>
      </w:r>
    </w:p>
    <w:p w:rsidR="004A22DF" w:rsidRDefault="004A22DF" w:rsidP="004A22DF">
      <w:pPr>
        <w:pStyle w:val="Navadensplet"/>
      </w:pPr>
      <w:r>
        <w:t xml:space="preserve">Podelitev vodi Luka Korenčič. O triglavskih rožah, čudežni praproti, žitu in drugih čudežnih rastlinah pripovedujejo Anže Slana, Katja Puntar in Lana </w:t>
      </w:r>
      <w:proofErr w:type="spellStart"/>
      <w:r>
        <w:t>Bučevec</w:t>
      </w:r>
      <w:proofErr w:type="spellEnd"/>
      <w:r>
        <w:t xml:space="preserve">. Rose in Marjeta Cveta pa bosta predstavili Krog v kvadratnem mestu (Globus </w:t>
      </w:r>
      <w:proofErr w:type="spellStart"/>
      <w:r>
        <w:t>Histericus</w:t>
      </w:r>
      <w:proofErr w:type="spellEnd"/>
      <w:r>
        <w:t>).</w:t>
      </w:r>
    </w:p>
    <w:p w:rsidR="004A22DF" w:rsidRDefault="004A22DF" w:rsidP="004A22DF">
      <w:pPr>
        <w:pStyle w:val="Naslov2"/>
      </w:pPr>
      <w:r>
        <w:rPr>
          <w:rStyle w:val="Krepko"/>
          <w:b w:val="0"/>
          <w:bCs w:val="0"/>
        </w:rPr>
        <w:t>Sobota, 4.9., ob 18.00, Motnik, park Pod lipam</w:t>
      </w:r>
      <w:r>
        <w:rPr>
          <w:rStyle w:val="Krepko"/>
          <w:b w:val="0"/>
          <w:bCs w:val="0"/>
          <w:u w:val="single"/>
        </w:rPr>
        <w:t>i</w:t>
      </w:r>
    </w:p>
    <w:p w:rsidR="004A22DF" w:rsidRDefault="004A22DF" w:rsidP="004A22DF">
      <w:pPr>
        <w:pStyle w:val="Navadensplet"/>
      </w:pPr>
      <w:r>
        <w:rPr>
          <w:rStyle w:val="Krepko"/>
        </w:rPr>
        <w:t xml:space="preserve">Čudežne rastline: </w:t>
      </w:r>
      <w:r>
        <w:t>domačini pripovedujejo pravljice o rastlinah in njihovi čudežni moči.</w:t>
      </w:r>
    </w:p>
    <w:p w:rsidR="004A22DF" w:rsidRDefault="004A22DF" w:rsidP="004A22DF">
      <w:pPr>
        <w:pStyle w:val="Navadensplet"/>
      </w:pPr>
      <w:r>
        <w:t xml:space="preserve">Vodi in pripoveduje: Vlasta Mlakar. Pripovedujejo: Božo Zupančič, Jože Keršič, Špela </w:t>
      </w:r>
      <w:proofErr w:type="spellStart"/>
      <w:r>
        <w:t>Regulj</w:t>
      </w:r>
      <w:proofErr w:type="spellEnd"/>
      <w:r>
        <w:t>, Majda Zupančič, Matevž Cene, Marjan Semprimožnik in Petra Zupančič.</w:t>
      </w:r>
    </w:p>
    <w:p w:rsidR="006C071C" w:rsidRDefault="006C071C" w:rsidP="005A0251">
      <w:pPr>
        <w:pStyle w:val="Navadensplet"/>
      </w:pPr>
    </w:p>
    <w:p w:rsidR="006C071C" w:rsidRDefault="006C071C" w:rsidP="005A0251">
      <w:pPr>
        <w:pStyle w:val="Navadensplet"/>
      </w:pPr>
    </w:p>
    <w:p w:rsidR="0077749D" w:rsidRDefault="0077749D" w:rsidP="005A0251">
      <w:pPr>
        <w:pStyle w:val="Navadensplet"/>
        <w:spacing w:after="165" w:afterAutospacing="0"/>
      </w:pPr>
    </w:p>
    <w:p w:rsidR="00C95263" w:rsidRDefault="00C95263" w:rsidP="005A0251">
      <w:pPr>
        <w:pStyle w:val="Navadensplet"/>
        <w:spacing w:after="165" w:afterAutospacing="0"/>
      </w:pPr>
    </w:p>
    <w:p w:rsidR="006C071C" w:rsidRDefault="006C071C" w:rsidP="005A0251">
      <w:pPr>
        <w:pStyle w:val="Navadensplet"/>
        <w:spacing w:after="165" w:afterAutospacing="0"/>
      </w:pPr>
    </w:p>
    <w:p w:rsidR="005A0251" w:rsidRDefault="005A0251"/>
    <w:sectPr w:rsidR="005A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89"/>
    <w:rsid w:val="00000089"/>
    <w:rsid w:val="00094E57"/>
    <w:rsid w:val="0010455A"/>
    <w:rsid w:val="00124508"/>
    <w:rsid w:val="001D5856"/>
    <w:rsid w:val="001F56FE"/>
    <w:rsid w:val="002454C7"/>
    <w:rsid w:val="00405699"/>
    <w:rsid w:val="00423BF6"/>
    <w:rsid w:val="004470FB"/>
    <w:rsid w:val="004A22DF"/>
    <w:rsid w:val="004A43AD"/>
    <w:rsid w:val="00542DE2"/>
    <w:rsid w:val="005509EE"/>
    <w:rsid w:val="005837B9"/>
    <w:rsid w:val="005A0251"/>
    <w:rsid w:val="00633053"/>
    <w:rsid w:val="00647739"/>
    <w:rsid w:val="00654F66"/>
    <w:rsid w:val="006C018B"/>
    <w:rsid w:val="006C071C"/>
    <w:rsid w:val="00764652"/>
    <w:rsid w:val="0077749D"/>
    <w:rsid w:val="00781E2F"/>
    <w:rsid w:val="0082347B"/>
    <w:rsid w:val="00874470"/>
    <w:rsid w:val="008F123F"/>
    <w:rsid w:val="009874D8"/>
    <w:rsid w:val="009F7D1D"/>
    <w:rsid w:val="00A47CEA"/>
    <w:rsid w:val="00A82D04"/>
    <w:rsid w:val="00B178D5"/>
    <w:rsid w:val="00BB4F41"/>
    <w:rsid w:val="00C042E6"/>
    <w:rsid w:val="00C95263"/>
    <w:rsid w:val="00CF0185"/>
    <w:rsid w:val="00DB1C08"/>
    <w:rsid w:val="00E04A3D"/>
    <w:rsid w:val="00F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8EF7"/>
  <w15:chartTrackingRefBased/>
  <w15:docId w15:val="{FFAD8F43-9F92-45AA-9AEA-63286752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089"/>
  </w:style>
  <w:style w:type="paragraph" w:styleId="Naslov1">
    <w:name w:val="heading 1"/>
    <w:basedOn w:val="Navaden"/>
    <w:link w:val="Naslov1Znak"/>
    <w:uiPriority w:val="9"/>
    <w:qFormat/>
    <w:rsid w:val="00000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A0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A0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2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008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5A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5A0251"/>
    <w:rPr>
      <w:i/>
      <w:iCs/>
    </w:rPr>
  </w:style>
  <w:style w:type="paragraph" w:styleId="Brezrazmikov">
    <w:name w:val="No Spacing"/>
    <w:basedOn w:val="Navaden"/>
    <w:uiPriority w:val="1"/>
    <w:qFormat/>
    <w:rsid w:val="005A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A02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rsid w:val="005A0251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A0251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A02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A025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Černivec</dc:creator>
  <cp:keywords/>
  <dc:description/>
  <cp:lastModifiedBy>Urša Černivec</cp:lastModifiedBy>
  <cp:revision>3</cp:revision>
  <dcterms:created xsi:type="dcterms:W3CDTF">2021-09-04T07:07:00Z</dcterms:created>
  <dcterms:modified xsi:type="dcterms:W3CDTF">2021-09-04T07:07:00Z</dcterms:modified>
</cp:coreProperties>
</file>